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060D" w14:textId="4646E489" w:rsidR="00CE4631" w:rsidRPr="00CE4631" w:rsidRDefault="00CE4631" w:rsidP="00CE46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CE463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JADŁOSPIS  dekadowy  od </w:t>
      </w:r>
      <w:r w:rsidR="00585B6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</w:t>
      </w:r>
      <w:r w:rsidRPr="00CE463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.0</w:t>
      </w:r>
      <w:r w:rsidR="00EC76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  <w:r w:rsidRPr="00CE463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.202</w:t>
      </w:r>
      <w:r w:rsidR="00585B6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Pr="00CE463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do  </w:t>
      </w:r>
      <w:r w:rsidR="00585B6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30</w:t>
      </w:r>
      <w:r w:rsidRPr="00CE463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  <w:r w:rsidRPr="00CE463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.202</w:t>
      </w:r>
      <w:r w:rsidR="00585B6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Pr="00CE463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3"/>
        <w:gridCol w:w="4534"/>
        <w:gridCol w:w="4534"/>
      </w:tblGrid>
      <w:tr w:rsidR="00CE4631" w:rsidRPr="00CE4631" w14:paraId="6F5C1308" w14:textId="77777777" w:rsidTr="00CE4631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E12A" w14:textId="77777777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Data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C3D4" w14:textId="77777777" w:rsidR="00CE4631" w:rsidRPr="00CE4631" w:rsidRDefault="00CE4631" w:rsidP="00CE4631">
            <w:pPr>
              <w:tabs>
                <w:tab w:val="center" w:pos="142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Śniadanie   20-25% energii  </w:t>
            </w: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 xml:space="preserve">   godz.8.30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5F01" w14:textId="77777777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 danie  30-35% energii</w:t>
            </w:r>
          </w:p>
          <w:p w14:paraId="42AD6BAD" w14:textId="77777777" w:rsidR="00CE4631" w:rsidRPr="00CE4631" w:rsidRDefault="00CE4631" w:rsidP="00CE4631">
            <w:pPr>
              <w:tabs>
                <w:tab w:val="left" w:pos="111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godz. 11.30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9C2D" w14:textId="77777777" w:rsidR="00CE4631" w:rsidRPr="00CE4631" w:rsidRDefault="00CE4631" w:rsidP="00CE4631">
            <w:pPr>
              <w:tabs>
                <w:tab w:val="center" w:pos="106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Zupa +deser  15 % energii        godz.14.30</w:t>
            </w:r>
          </w:p>
        </w:tc>
      </w:tr>
      <w:tr w:rsidR="00CE4631" w:rsidRPr="00CE4631" w14:paraId="5D66CB8B" w14:textId="77777777" w:rsidTr="00CE4631">
        <w:trPr>
          <w:trHeight w:val="7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BF3" w14:textId="747DD5C8" w:rsidR="00CE4631" w:rsidRPr="00CE4631" w:rsidRDefault="00585B65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</w:t>
            </w:r>
            <w:r w:rsidR="00CE4631"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1EFE2E70" w14:textId="7597C4D9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="00EC765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18484B44" w14:textId="2270810E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3B9B" w14:textId="510E8E3C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Płatki kukurydziane</w:t>
            </w:r>
            <w:r w:rsidR="00C428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na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250ml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chleb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słonecznikowy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mąka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razowa,pszenna,żytnia,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ziarna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słonecznika, drożdże ,sól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30g, z masłem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(mleko)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4g, </w:t>
            </w:r>
            <w:bookmarkStart w:id="0" w:name="_Hlk195181045"/>
            <w:r w:rsidR="00DA06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serek grani z rzodkiewką i ogórkiem zielonym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30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20g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bookmarkEnd w:id="0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herbata owocowa aronia i malina z cytryną i miodem 200ml, </w:t>
            </w:r>
            <w:r w:rsidR="00C674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Jabłka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8339" w14:textId="17644A37" w:rsidR="00CE4631" w:rsidRPr="00CE4631" w:rsidRDefault="00521269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Potrawka z kurczaka z ryżem</w:t>
            </w:r>
            <w:r w:rsidR="001232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brązowym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 warzywami</w:t>
            </w:r>
            <w:r w:rsidR="00BB16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220g</w:t>
            </w:r>
            <w:r w:rsidR="00CE4631"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6415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filet z kurczaka</w:t>
            </w:r>
            <w:r w:rsidR="00CE4631"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E37A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marchew, </w:t>
            </w:r>
            <w:proofErr w:type="spellStart"/>
            <w:r w:rsidR="006415CC" w:rsidRPr="006415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seler</w:t>
            </w:r>
            <w:r w:rsidR="006415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,pietruszka</w:t>
            </w:r>
            <w:proofErr w:type="spellEnd"/>
            <w:r w:rsidR="00E37A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CE4631"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cebula,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groszek,fasolka</w:t>
            </w:r>
            <w:proofErr w:type="spellEnd"/>
            <w:r w:rsidR="00DA0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szparag </w:t>
            </w:r>
            <w:r w:rsidR="00CE4631"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koperek, pieprz, </w:t>
            </w:r>
            <w:proofErr w:type="spellStart"/>
            <w:r w:rsidR="00E37A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przyprawy,</w:t>
            </w:r>
            <w:r w:rsidR="00CE4631"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sól</w:t>
            </w:r>
            <w:proofErr w:type="spellEnd"/>
            <w:r w:rsidR="00CE4631"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="00CE4631"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,kompot z </w:t>
            </w:r>
            <w:r w:rsidR="00E37A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agrestu</w:t>
            </w:r>
            <w:r w:rsidR="00CE4631"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250ml </w:t>
            </w:r>
            <w:r w:rsidR="00CE4631"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(woda, </w:t>
            </w:r>
            <w:r w:rsidR="00E37A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agrest </w:t>
            </w:r>
            <w:proofErr w:type="spellStart"/>
            <w:r w:rsidR="00E37A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mr</w:t>
            </w:r>
            <w:proofErr w:type="spellEnd"/>
            <w:r w:rsidR="00E37A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CE4631"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,cukier),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5EC7" w14:textId="39996F82" w:rsidR="00D13FA3" w:rsidRPr="00CE4631" w:rsidRDefault="00CE4631" w:rsidP="00CE4631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</w:t>
            </w:r>
            <w:r w:rsidR="00DA06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szczawiowa z jajkiem i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ziemniakami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</w:t>
            </w:r>
            <w:r w:rsidR="00DA069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szczaw</w:t>
            </w:r>
            <w:proofErr w:type="spellEnd"/>
            <w:r w:rsidR="00DA069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A069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kns</w:t>
            </w:r>
            <w:proofErr w:type="spellEnd"/>
            <w:r w:rsidR="00DA069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,)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="00DA0694" w:rsidRPr="00DA069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jaja,</w:t>
            </w:r>
            <w:r w:rsidR="00DA069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włoszczyzna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(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seler),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ziemniaki,natka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pietruszki,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250ml,</w:t>
            </w:r>
            <w:r w:rsidR="00D13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Kisiel owocowy z tartym jabłkiem, ciastko owsiane z żurawiną  b/c   2 </w:t>
            </w:r>
            <w:proofErr w:type="spellStart"/>
            <w:r w:rsidR="00D13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szt</w:t>
            </w:r>
            <w:proofErr w:type="spellEnd"/>
            <w:r w:rsidR="00D13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(</w:t>
            </w:r>
            <w:r w:rsidR="00D13FA3" w:rsidRPr="00437CDD">
              <w:rPr>
                <w:sz w:val="16"/>
                <w:szCs w:val="16"/>
              </w:rPr>
              <w:t xml:space="preserve">Produkty pochodzące ze zbóż 62,7 % (mąka: </w:t>
            </w:r>
            <w:r w:rsidR="00D13FA3" w:rsidRPr="00437CDD">
              <w:rPr>
                <w:rStyle w:val="Pogrubienie"/>
                <w:sz w:val="16"/>
                <w:szCs w:val="16"/>
              </w:rPr>
              <w:t>pszenna</w:t>
            </w:r>
            <w:r w:rsidR="00D13FA3" w:rsidRPr="00437CDD">
              <w:rPr>
                <w:sz w:val="16"/>
                <w:szCs w:val="16"/>
              </w:rPr>
              <w:t xml:space="preserve">, </w:t>
            </w:r>
            <w:r w:rsidR="00D13FA3" w:rsidRPr="00437CDD">
              <w:rPr>
                <w:rStyle w:val="Pogrubienie"/>
                <w:sz w:val="16"/>
                <w:szCs w:val="16"/>
              </w:rPr>
              <w:t>pszenna</w:t>
            </w:r>
            <w:r w:rsidR="00D13FA3" w:rsidRPr="00437CDD">
              <w:rPr>
                <w:sz w:val="16"/>
                <w:szCs w:val="16"/>
              </w:rPr>
              <w:t xml:space="preserve"> pełnoziarnista, </w:t>
            </w:r>
            <w:r w:rsidR="00D13FA3" w:rsidRPr="00437CDD">
              <w:rPr>
                <w:rStyle w:val="Pogrubienie"/>
                <w:sz w:val="16"/>
                <w:szCs w:val="16"/>
              </w:rPr>
              <w:t>żytnia</w:t>
            </w:r>
            <w:r w:rsidR="00D13FA3" w:rsidRPr="00437CDD">
              <w:rPr>
                <w:sz w:val="16"/>
                <w:szCs w:val="16"/>
              </w:rPr>
              <w:t xml:space="preserve">, </w:t>
            </w:r>
            <w:r w:rsidR="00D13FA3" w:rsidRPr="00437CDD">
              <w:rPr>
                <w:rStyle w:val="Pogrubienie"/>
                <w:sz w:val="16"/>
                <w:szCs w:val="16"/>
              </w:rPr>
              <w:t>jęczmienna</w:t>
            </w:r>
            <w:r w:rsidR="00D13FA3" w:rsidRPr="00437CDD">
              <w:rPr>
                <w:sz w:val="16"/>
                <w:szCs w:val="16"/>
              </w:rPr>
              <w:t xml:space="preserve">;  serwatka w proszku (z </w:t>
            </w:r>
            <w:r w:rsidR="00D13FA3" w:rsidRPr="00437CDD">
              <w:rPr>
                <w:rStyle w:val="Pogrubienie"/>
                <w:sz w:val="16"/>
                <w:szCs w:val="16"/>
              </w:rPr>
              <w:t>mleka</w:t>
            </w:r>
            <w:r w:rsidR="00D13FA3" w:rsidRPr="00437CDD">
              <w:rPr>
                <w:sz w:val="16"/>
                <w:szCs w:val="16"/>
              </w:rPr>
              <w:t>),</w:t>
            </w:r>
          </w:p>
          <w:p w14:paraId="762DFD99" w14:textId="2E085108" w:rsidR="00CE4631" w:rsidRPr="00CE4631" w:rsidRDefault="00CE4631" w:rsidP="00CE4631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E4631" w:rsidRPr="00CE4631" w14:paraId="7FA70C22" w14:textId="77777777" w:rsidTr="00CE4631">
        <w:trPr>
          <w:trHeight w:val="6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22A" w14:textId="7B30BE73" w:rsidR="00CE4631" w:rsidRPr="00CE4631" w:rsidRDefault="00585B65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21</w:t>
            </w:r>
            <w:r w:rsidR="00CE4631"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27DD69F7" w14:textId="66D66BC1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7436E100" w14:textId="6AF39B10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  <w:p w14:paraId="7862A6A5" w14:textId="77777777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7BA00CA3" w14:textId="77777777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BD6E" w14:textId="340A69C6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Kawa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jęczmień,żyto,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cykoria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,)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Inka  na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200ml, chleb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(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mąka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żytnia,pszenna,orkisz,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woda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drożdże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CE46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sól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60g, z masłem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(mleko)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8g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641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E39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ser żółty</w:t>
            </w:r>
            <w:r w:rsidR="002E390D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2E390D">
              <w:rPr>
                <w:b/>
                <w:bCs/>
                <w:color w:val="000000" w:themeColor="text1"/>
                <w:sz w:val="16"/>
                <w:szCs w:val="16"/>
              </w:rPr>
              <w:t>mleko,</w:t>
            </w:r>
            <w:r w:rsidR="002E390D">
              <w:rPr>
                <w:color w:val="000000" w:themeColor="text1"/>
                <w:sz w:val="16"/>
                <w:szCs w:val="16"/>
              </w:rPr>
              <w:t>sól,kultury</w:t>
            </w:r>
            <w:proofErr w:type="spellEnd"/>
            <w:r w:rsidR="002E390D">
              <w:rPr>
                <w:color w:val="000000" w:themeColor="text1"/>
                <w:sz w:val="16"/>
                <w:szCs w:val="16"/>
              </w:rPr>
              <w:t xml:space="preserve"> bakterii</w:t>
            </w:r>
            <w:r w:rsidR="002E390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90D">
              <w:rPr>
                <w:color w:val="000000" w:themeColor="text1"/>
                <w:sz w:val="16"/>
                <w:szCs w:val="16"/>
              </w:rPr>
              <w:t>mlekowych,stabilizator:chlorek</w:t>
            </w:r>
            <w:proofErr w:type="spellEnd"/>
            <w:r w:rsidR="002E390D">
              <w:rPr>
                <w:color w:val="000000" w:themeColor="text1"/>
                <w:sz w:val="16"/>
                <w:szCs w:val="16"/>
              </w:rPr>
              <w:t xml:space="preserve"> wapnia</w:t>
            </w:r>
            <w:r w:rsidR="002E390D">
              <w:rPr>
                <w:b/>
                <w:bCs/>
                <w:color w:val="000000" w:themeColor="text1"/>
                <w:sz w:val="16"/>
                <w:szCs w:val="16"/>
              </w:rPr>
              <w:t>)</w:t>
            </w:r>
            <w:r w:rsidR="002E390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20g sałata, </w:t>
            </w:r>
            <w:r w:rsidR="00DA06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papryka , ogórek kiszony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,(25g) </w:t>
            </w:r>
            <w:r w:rsidR="00437C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7C50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="00437C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gruszka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F450" w14:textId="1A01D3E8" w:rsidR="00CE4631" w:rsidRPr="00CE4631" w:rsidRDefault="00E37ABF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Ziemniaki z koperkiem 130g, </w:t>
            </w:r>
            <w:r w:rsidR="009D21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filet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rybny (</w:t>
            </w:r>
            <w:proofErr w:type="spellStart"/>
            <w:r w:rsidR="009D21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miruna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jaja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bułka tarta –(mąka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pszenna,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drożdże,sól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olej rzepakowy),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surówka z</w:t>
            </w:r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A78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białej </w:t>
            </w:r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kapusty, ogórka </w:t>
            </w:r>
            <w:proofErr w:type="spellStart"/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kiszonego,</w:t>
            </w:r>
            <w:r w:rsidR="008A78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cebula</w:t>
            </w:r>
            <w:proofErr w:type="spellEnd"/>
            <w:r w:rsidR="008A78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czerwona</w:t>
            </w:r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r w:rsidR="008A78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koper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75B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słonecznik prażony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586657"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kapusta,</w:t>
            </w:r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ogórek</w:t>
            </w:r>
            <w:proofErr w:type="spellEnd"/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kiszony (</w:t>
            </w:r>
            <w:r w:rsidR="00586657"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woda </w:t>
            </w:r>
            <w:proofErr w:type="spellStart"/>
            <w:r w:rsidR="00586657"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="00586657"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86657"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="00586657" w:rsidRPr="00CE4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="00586657"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proofErr w:type="spellStart"/>
            <w:r w:rsidR="008A783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ceb.czerw</w:t>
            </w:r>
            <w:proofErr w:type="spellEnd"/>
            <w:r w:rsidR="008A783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="008A783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musztarda,oliwa</w:t>
            </w:r>
            <w:proofErr w:type="spellEnd"/>
            <w:r w:rsidR="008A783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miód, cytryna</w:t>
            </w:r>
            <w:r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86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sól, pieprz), </w:t>
            </w:r>
            <w:r w:rsidRPr="008A78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kompot śliwkowy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(woda, śliwka mrożona, cukier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250ml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00A4" w14:textId="46AFED17" w:rsidR="00C674A5" w:rsidRPr="00437CDD" w:rsidRDefault="00CE4631" w:rsidP="002E390D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</w:t>
            </w:r>
            <w:r w:rsidR="00042DC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A783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pomidorowa z lanymi kl</w:t>
            </w:r>
            <w:r w:rsidR="007C50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u</w:t>
            </w:r>
            <w:r w:rsidR="008A783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skami</w:t>
            </w:r>
            <w:r w:rsidR="00563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</w:t>
            </w:r>
            <w:r w:rsidR="008A783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8A783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konc,pomid</w:t>
            </w:r>
            <w:proofErr w:type="spellEnd"/>
            <w:r w:rsidR="008A783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., </w:t>
            </w:r>
            <w:r w:rsidR="008A783D" w:rsidRPr="008A783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jaja, mąka pszenna</w:t>
            </w:r>
            <w:r w:rsidR="00563A4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włoszczyzna, (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seler,),,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mleko,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natka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pietruszki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250m</w:t>
            </w:r>
            <w:r w:rsidR="002E39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2E3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D13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Banan 1 </w:t>
            </w:r>
            <w:proofErr w:type="spellStart"/>
            <w:r w:rsidR="00D13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szt</w:t>
            </w:r>
            <w:proofErr w:type="spellEnd"/>
            <w:r w:rsidR="002E3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</w:p>
          <w:p w14:paraId="6D55623F" w14:textId="0E6531AB" w:rsidR="00CE4631" w:rsidRPr="00CE4631" w:rsidRDefault="00CE4631" w:rsidP="00CE4631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</w:p>
        </w:tc>
      </w:tr>
      <w:tr w:rsidR="00CE4631" w:rsidRPr="00CE4631" w14:paraId="7B918880" w14:textId="77777777" w:rsidTr="00CE4631">
        <w:trPr>
          <w:trHeight w:val="5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814B" w14:textId="7A451DA3" w:rsidR="00CE4631" w:rsidRPr="00CE4631" w:rsidRDefault="00585B65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22</w:t>
            </w:r>
            <w:r w:rsidR="00CE4631"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2431E759" w14:textId="2770A04D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298517A7" w14:textId="2CD5B7F8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72B4" w14:textId="710CFFC1" w:rsidR="00CE57AC" w:rsidRPr="00CE4631" w:rsidRDefault="00CE57AC" w:rsidP="00CE5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Płatki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żytnie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żyto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 jagodami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goji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na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250 ml, chleb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razowy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zakwas żytni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CE46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mąka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pszenna-razowa,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woda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drożdże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sól 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30g </w:t>
            </w:r>
            <w:r w:rsidRPr="003E66B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asztet warzywny</w:t>
            </w:r>
            <w:r w:rsidR="0071329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71329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marchewka, cukinia, cieciorka, cebula, czosnek, </w:t>
            </w:r>
            <w:proofErr w:type="spellStart"/>
            <w:r w:rsidR="0071329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jaja,pł</w:t>
            </w:r>
            <w:proofErr w:type="spellEnd"/>
            <w:r w:rsidR="0071329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. owsiane, </w:t>
            </w:r>
            <w:proofErr w:type="spellStart"/>
            <w:r w:rsidR="0071329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pszyprawy</w:t>
            </w:r>
            <w:proofErr w:type="spellEnd"/>
            <w:r w:rsidR="0071329B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20g, pomidor, ogórek kiszony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,(20g)</w:t>
            </w:r>
          </w:p>
          <w:p w14:paraId="174CED90" w14:textId="75D43F66" w:rsidR="00CE4631" w:rsidRPr="00CE4631" w:rsidRDefault="00CE57AC" w:rsidP="00CE5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herbata z lipy z miodem i cytryną 200ml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6A13" w14:textId="1E684760" w:rsidR="00CE4631" w:rsidRPr="0028018C" w:rsidRDefault="00485585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5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Kasza </w:t>
            </w:r>
            <w:r w:rsidR="00641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orkiszowa (</w:t>
            </w:r>
            <w:r w:rsidR="006415CC" w:rsidRPr="006415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orkisz-</w:t>
            </w:r>
            <w:r w:rsidR="006415CC" w:rsidRPr="006415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pszenica</w:t>
            </w:r>
            <w:r w:rsidR="00641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4855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100g, </w:t>
            </w:r>
            <w:r w:rsidR="00585B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pulpety drobiowe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1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 sosie </w:t>
            </w:r>
            <w:r w:rsidR="00585B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warzywnym</w:t>
            </w:r>
            <w:r w:rsidR="00275B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60g/50ml</w:t>
            </w:r>
            <w:r w:rsidR="00275B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275B65" w:rsidRPr="00275B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filet z kurczaka, </w:t>
            </w:r>
            <w:proofErr w:type="spellStart"/>
            <w:r w:rsidR="00275B65" w:rsidRPr="00275B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cebula,</w:t>
            </w:r>
            <w:r w:rsidR="00275B65" w:rsidRPr="00275B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jaja</w:t>
            </w:r>
            <w:proofErr w:type="spellEnd"/>
            <w:r w:rsidR="00275B65" w:rsidRPr="00275B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275B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2801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2801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surówka z </w:t>
            </w:r>
            <w:r w:rsidR="00275B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buraczków</w:t>
            </w:r>
            <w:r w:rsidR="002801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jabłka, suszonymi śliwkami 60g (</w:t>
            </w:r>
            <w:r w:rsidR="00275B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buraki</w:t>
            </w:r>
            <w:r w:rsidR="002801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jabłka, śliwka </w:t>
            </w:r>
            <w:proofErr w:type="spellStart"/>
            <w:r w:rsidR="002801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suszona,sok</w:t>
            </w:r>
            <w:proofErr w:type="spellEnd"/>
            <w:r w:rsidR="002801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z </w:t>
            </w:r>
            <w:proofErr w:type="spellStart"/>
            <w:r w:rsidR="002801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cytryny,olej</w:t>
            </w:r>
            <w:proofErr w:type="spellEnd"/>
            <w:r w:rsidR="002801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rzepakowy przyprawy), </w:t>
            </w:r>
            <w:r w:rsidR="002801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kompot z czerwonej porzeczki (</w:t>
            </w:r>
            <w:proofErr w:type="spellStart"/>
            <w:r w:rsidR="0028018C" w:rsidRPr="002801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woda,czerwona</w:t>
            </w:r>
            <w:proofErr w:type="spellEnd"/>
            <w:r w:rsidR="0028018C" w:rsidRPr="002801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porzeczka </w:t>
            </w:r>
            <w:proofErr w:type="spellStart"/>
            <w:r w:rsidR="0028018C" w:rsidRPr="0028018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mr.cukier</w:t>
            </w:r>
            <w:proofErr w:type="spellEnd"/>
            <w:r w:rsidR="002801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250 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3F59" w14:textId="3FE6280E" w:rsidR="00585B65" w:rsidRDefault="00CE4631" w:rsidP="00585B65">
            <w:pPr>
              <w:spacing w:before="100" w:beforeAutospacing="1" w:after="100" w:afterAutospacing="1" w:line="254" w:lineRule="auto"/>
              <w:jc w:val="center"/>
            </w:pP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Zupa</w:t>
            </w:r>
            <w:r w:rsidR="00C73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E66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cukinii z bakłażanem i</w:t>
            </w:r>
            <w:r w:rsidR="00563A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ziemniakami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woda, </w:t>
            </w:r>
            <w:r w:rsidR="003E66BE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cukinia, bakłażan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włoszczyzna (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seler),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śmietanka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(mleko)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natka pietruszki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250ml, </w:t>
            </w:r>
            <w:r w:rsidR="00585B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racuchy drożdżowe z jabłkiem (</w:t>
            </w:r>
            <w:r w:rsidR="00585B65" w:rsidRPr="00706D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mąka pszenna, jaja, mleko,</w:t>
            </w:r>
            <w:r w:rsidR="00585B65" w:rsidRPr="00706D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drożdże, cukier, </w:t>
            </w:r>
            <w:r w:rsidR="00585B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jabłka</w:t>
            </w:r>
            <w:r w:rsidR="00585B65" w:rsidRPr="00706D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olej rzepakowy</w:t>
            </w:r>
            <w:r w:rsidR="00585B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2 </w:t>
            </w:r>
            <w:proofErr w:type="spellStart"/>
            <w:r w:rsidR="00585B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szt</w:t>
            </w:r>
            <w:proofErr w:type="spellEnd"/>
            <w:r w:rsidR="00585B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z jogurtem greckim (</w:t>
            </w:r>
            <w:r w:rsidR="00585B65" w:rsidRPr="00706D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</w:t>
            </w:r>
            <w:r w:rsidR="00585B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338F811" w14:textId="263E87DF" w:rsidR="00CE4631" w:rsidRPr="00CE4631" w:rsidRDefault="00CE4631" w:rsidP="00563A45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</w:t>
            </w:r>
          </w:p>
        </w:tc>
      </w:tr>
      <w:tr w:rsidR="00CE4631" w:rsidRPr="00CE4631" w14:paraId="51A912DD" w14:textId="77777777" w:rsidTr="00CE4631">
        <w:trPr>
          <w:trHeight w:val="5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9F06" w14:textId="755527CC" w:rsidR="00CE4631" w:rsidRPr="00CE4631" w:rsidRDefault="00585B65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23</w:t>
            </w:r>
            <w:r w:rsidR="00CE4631"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2C975ADC" w14:textId="26DE141D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45856DCF" w14:textId="04544506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C603" w14:textId="38275B17" w:rsidR="00CE4631" w:rsidRPr="00CE4631" w:rsidRDefault="00D86C80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Kakao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CE46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kakao</w:t>
            </w:r>
            <w:r w:rsidRPr="00CE46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o obniżonej zawartości tłuszczu 10-12%regulator kwasowości ,węglan</w:t>
            </w:r>
            <w:r w:rsidRPr="00CE46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potasu</w:t>
            </w:r>
            <w:r w:rsidRPr="00CE46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r w:rsidRPr="00CE46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na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200ml,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stół szwedzki: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chleb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(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mąka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razowa,pszenna,żytnia,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ziarna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słonecznika, drożdże ,sól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60g, z masłem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(mleko)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8g,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jajko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71329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ser</w:t>
            </w:r>
            <w:proofErr w:type="spellEnd"/>
            <w:r w:rsidR="0071329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żółty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mleko,)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7132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kiełbaski drobiowe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mięso</w:t>
            </w:r>
            <w:r w:rsidR="007132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32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drobiowe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sól,przyprawy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naturalne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), konfitura wiśniowa bez cukru(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wiśnie,zag.sok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jabłkowy,skr.kukur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kiełki, papryka, ogó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rek zielony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(2x20g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D6C9" w14:textId="2D9272D5" w:rsidR="00CE4631" w:rsidRPr="00CE4631" w:rsidRDefault="00F719DD" w:rsidP="004855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Makaron pełnoziarnisty z </w:t>
            </w:r>
            <w:r w:rsidR="006415C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serem twarogowym,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polewą</w:t>
            </w:r>
            <w:r w:rsidR="006415C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 malinami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8558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220g</w:t>
            </w:r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85585"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="00485585" w:rsidRPr="0028018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ser biały</w:t>
            </w:r>
            <w:r w:rsidR="0048558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-mleko, </w:t>
            </w:r>
            <w:proofErr w:type="spellStart"/>
            <w:r w:rsidR="00485585" w:rsidRPr="0028018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maka</w:t>
            </w:r>
            <w:proofErr w:type="spellEnd"/>
            <w:r w:rsidR="00485585" w:rsidRPr="0028018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48558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pszenna</w:t>
            </w:r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485585"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bułka tarta –(mąka</w:t>
            </w:r>
            <w:r w:rsidR="00485585"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pszenna, </w:t>
            </w:r>
            <w:proofErr w:type="spellStart"/>
            <w:r w:rsidR="00485585"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drożdże,sól</w:t>
            </w:r>
            <w:proofErr w:type="spellEnd"/>
            <w:r w:rsidR="00485585"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,), </w:t>
            </w:r>
            <w:r w:rsidR="00485585"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surówka z </w:t>
            </w:r>
            <w:r w:rsidR="002801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marchewki, jabłka z rodzynkami </w:t>
            </w:r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60g (</w:t>
            </w:r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marchewka,</w:t>
            </w:r>
            <w:r w:rsidR="0028018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jabłko</w:t>
            </w:r>
            <w:proofErr w:type="spellEnd"/>
            <w:r w:rsidR="0028018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28018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rodzynki</w:t>
            </w:r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="006415C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olej</w:t>
            </w:r>
            <w:proofErr w:type="spellEnd"/>
            <w:r w:rsidR="006415C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415C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rzeakowy</w:t>
            </w:r>
            <w:proofErr w:type="spellEnd"/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kompot </w:t>
            </w:r>
            <w:r w:rsidR="0028018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 aronii </w:t>
            </w:r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(woda, </w:t>
            </w:r>
            <w:r w:rsidR="0028018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aronia</w:t>
            </w:r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mr</w:t>
            </w:r>
            <w:proofErr w:type="spellEnd"/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,cukier</w:t>
            </w:r>
            <w:r w:rsidR="00485585"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 250ml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9117" w14:textId="59CCE9FE" w:rsidR="00CE4631" w:rsidRPr="00CE4631" w:rsidRDefault="00CE4631" w:rsidP="00CE46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Zupa </w:t>
            </w:r>
            <w:r w:rsidR="00C85E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grochowa</w:t>
            </w:r>
            <w:r w:rsidR="00042D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na mięsie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woda, </w:t>
            </w:r>
            <w:r w:rsidR="00042DC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groch, mięso wieprzowe</w:t>
            </w:r>
            <w:r w:rsidR="0048558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włoszczyzna,(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seler,),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5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soczewica,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czosnek,natka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pietruszki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250ml</w:t>
            </w:r>
          </w:p>
          <w:p w14:paraId="6A8028C6" w14:textId="5DA321E2" w:rsidR="00CE4631" w:rsidRPr="000E6F37" w:rsidRDefault="000E6F37" w:rsidP="00CE46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6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74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sok 100% (jabłko, </w:t>
            </w:r>
            <w:r w:rsidR="002E3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gruszka, czerwona porzeczka</w:t>
            </w:r>
            <w:r w:rsidR="00C674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150 ml</w:t>
            </w:r>
            <w:r w:rsidR="00437C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sucharek (</w:t>
            </w:r>
            <w:r w:rsidR="00437CDD" w:rsidRPr="00437C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mąka </w:t>
            </w:r>
            <w:r w:rsidR="00437CDD" w:rsidRPr="00437C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pszenn</w:t>
            </w:r>
            <w:r w:rsidR="00437CDD" w:rsidRPr="00437C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a, woda, </w:t>
            </w:r>
            <w:r w:rsidR="00437CDD" w:rsidRPr="00437C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jaja,</w:t>
            </w:r>
            <w:r w:rsidR="00437CDD" w:rsidRPr="00437C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cukier , drożdże, sól)</w:t>
            </w:r>
          </w:p>
        </w:tc>
      </w:tr>
      <w:tr w:rsidR="00CE4631" w:rsidRPr="00CE4631" w14:paraId="0D70FFC7" w14:textId="77777777" w:rsidTr="00CE4631">
        <w:trPr>
          <w:trHeight w:val="5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8771" w14:textId="085E7076" w:rsidR="00CE4631" w:rsidRPr="00CE4631" w:rsidRDefault="00585B65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24</w:t>
            </w:r>
            <w:r w:rsidR="00CE4631"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2C69EE1E" w14:textId="677B6A0D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  <w:p w14:paraId="76E0B63C" w14:textId="52ED06FC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04A0" w14:textId="44C75E3C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Płatki </w:t>
            </w:r>
            <w:r w:rsidR="00275B6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ryżowe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3B8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z rodzynkami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na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250ml, bułka grahamka 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(mąka pszenna 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graham,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woda ,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drożdże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, sól)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30g  </w:t>
            </w:r>
            <w:r w:rsidR="0071329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szynka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739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20g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rzodkiewką, ogórek zielony</w:t>
            </w:r>
            <w:r w:rsidR="007132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sałata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(20g) herbata zielona z miodem i cytryną 200ml, </w:t>
            </w:r>
            <w:r w:rsidR="00C73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2619" w14:textId="24AEDE22" w:rsidR="00CE4631" w:rsidRPr="00586657" w:rsidRDefault="0028018C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Ziemniaki z koperkiem 130g, </w:t>
            </w:r>
            <w:r w:rsidR="006415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kotlet jajeczny z </w:t>
            </w:r>
            <w:r w:rsidR="005212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białą fasolą</w:t>
            </w:r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50ml </w:t>
            </w:r>
            <w:r w:rsidR="00586657" w:rsidRPr="00043E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586657" w:rsidRPr="00043E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jajko</w:t>
            </w:r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6415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koper, </w:t>
            </w:r>
            <w:r w:rsidR="005212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fasola biała, </w:t>
            </w:r>
            <w:r w:rsidR="006415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bułka </w:t>
            </w:r>
            <w:r w:rsidR="006415CC" w:rsidRPr="006415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pszenna</w:t>
            </w:r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śmietanka (</w:t>
            </w:r>
            <w:r w:rsidR="00586657" w:rsidRPr="00586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mleko)</w:t>
            </w:r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5212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marchewka z zielonym groszkiem</w:t>
            </w:r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60ml, kompot owocowy </w:t>
            </w:r>
            <w:r w:rsidR="00586657"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(woda, </w:t>
            </w:r>
            <w:proofErr w:type="spellStart"/>
            <w:r w:rsidR="00586657"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śliwka,wiśnia,porzeczka</w:t>
            </w:r>
            <w:proofErr w:type="spellEnd"/>
            <w:r w:rsidR="00586657"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agrest </w:t>
            </w:r>
            <w:proofErr w:type="spellStart"/>
            <w:r w:rsidR="00586657"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mr,cukier</w:t>
            </w:r>
            <w:proofErr w:type="spellEnd"/>
            <w:r w:rsidR="00586657"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866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23B" w14:textId="07BF5F56" w:rsidR="00CE4631" w:rsidRPr="00CE4631" w:rsidRDefault="00CE4631" w:rsidP="00C7399D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</w:t>
            </w:r>
            <w:r w:rsidR="00C739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krupnik z kaszą jaglaną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włoszczyzna, (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seler)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mięso drobiowe, kasza </w:t>
            </w:r>
            <w:r w:rsidR="00C7399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jaglana,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natka pietruszki,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250ml </w:t>
            </w:r>
            <w:r w:rsidR="00C73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proofErr w:type="spellStart"/>
            <w:r w:rsidR="003E66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musli</w:t>
            </w:r>
            <w:proofErr w:type="spellEnd"/>
            <w:r w:rsidR="003E66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truskawkowo-bananowe </w:t>
            </w:r>
            <w:r w:rsidR="00C73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E66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C73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0g </w:t>
            </w:r>
            <w:r w:rsidR="00C674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3E66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jogurt</w:t>
            </w:r>
            <w:r w:rsidR="00C674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7399D" w:rsidRPr="00C73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</w:t>
            </w:r>
            <w:r w:rsidR="00C73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3E6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truskawki, banan, płatki </w:t>
            </w:r>
            <w:r w:rsidR="003E66BE" w:rsidRPr="003E66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owsiane, orkiszowe</w:t>
            </w:r>
            <w:r w:rsidR="00C73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="00C73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 </w:t>
            </w:r>
            <w:r w:rsidR="00C73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3E66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podpłomyki</w:t>
            </w:r>
            <w:r w:rsidR="00C73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739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C7399D" w:rsidRPr="00C73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pszenica, jaja</w:t>
            </w:r>
            <w:r w:rsidR="00C73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</w:tc>
      </w:tr>
      <w:tr w:rsidR="00CE4631" w:rsidRPr="00CE4631" w14:paraId="62A61965" w14:textId="77777777" w:rsidTr="00CE4631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D90" w14:textId="77777777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D6F7" w14:textId="5A4FF554" w:rsidR="00CE4631" w:rsidRPr="00CE4631" w:rsidRDefault="00CE4631" w:rsidP="00D86C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FC6D" w14:textId="77777777" w:rsidR="00CE4631" w:rsidRPr="00CE4631" w:rsidRDefault="00CE4631" w:rsidP="00DA06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225" w14:textId="77777777" w:rsidR="00CE4631" w:rsidRPr="00CE4631" w:rsidRDefault="00CE4631" w:rsidP="00275B65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E4631" w:rsidRPr="00CE4631" w14:paraId="1F3473CB" w14:textId="77777777" w:rsidTr="00BB5810">
        <w:trPr>
          <w:trHeight w:hRule="exact" w:val="15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1D5F" w14:textId="5CFFF9D3" w:rsidR="00CE4631" w:rsidRPr="00CE4631" w:rsidRDefault="00EC7658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</w:t>
            </w:r>
          </w:p>
          <w:p w14:paraId="59588BA5" w14:textId="57AC5EE9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  <w:p w14:paraId="34F21361" w14:textId="5CA45866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1C8D" w14:textId="3778D9D5" w:rsidR="00CE4631" w:rsidRPr="00CE4631" w:rsidRDefault="00CE589D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Kaszka kukurydziana z suszoną morelą na </w:t>
            </w:r>
            <w:r w:rsidRPr="00CE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mleku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250 ml, chleb wieloziarnisty (</w:t>
            </w:r>
            <w:r w:rsidRPr="00CE58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mąka </w:t>
            </w:r>
            <w:r w:rsidRPr="00CE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pszenna,</w:t>
            </w:r>
            <w:r w:rsidRPr="00CE58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graham</w:t>
            </w:r>
            <w:r w:rsidRPr="00CE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, żytnia razowa</w:t>
            </w:r>
            <w:r w:rsidRPr="00CE58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woda, słonecznik, siemię lniane </w:t>
            </w:r>
            <w:proofErr w:type="spellStart"/>
            <w:r w:rsidRPr="00CE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pł.owsiane</w:t>
            </w:r>
            <w:proofErr w:type="spellEnd"/>
            <w:r w:rsidRPr="00CE58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drożdże, sól, sezam)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masłem (</w:t>
            </w:r>
            <w:r w:rsidRPr="00CE58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mleko)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30g/4g, </w:t>
            </w:r>
            <w:r w:rsidR="00C428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pasta jajeczna</w:t>
            </w:r>
            <w:r w:rsidR="00F672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F67235" w:rsidRPr="00F67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jaja</w:t>
            </w:r>
            <w:r w:rsidR="00F672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C428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z suszonymi pomidorami, papryka, ogórek, herbata miętowa</w:t>
            </w:r>
            <w:r w:rsidR="00F672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4119" w14:textId="7A213C16" w:rsidR="00CE4631" w:rsidRPr="00AA687A" w:rsidRDefault="00A02F80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687A">
              <w:rPr>
                <w:rFonts w:ascii="Times New Roman" w:hAnsi="Times New Roman" w:cs="Times New Roman"/>
                <w:sz w:val="20"/>
                <w:szCs w:val="20"/>
              </w:rPr>
              <w:t xml:space="preserve">Makaron spaghetti z pszenicy </w:t>
            </w:r>
            <w:proofErr w:type="spellStart"/>
            <w:r w:rsidRPr="00AA687A">
              <w:rPr>
                <w:rFonts w:ascii="Times New Roman" w:hAnsi="Times New Roman" w:cs="Times New Roman"/>
                <w:sz w:val="20"/>
                <w:szCs w:val="20"/>
              </w:rPr>
              <w:t>durum</w:t>
            </w:r>
            <w:proofErr w:type="spellEnd"/>
            <w:r w:rsidRPr="00AA687A">
              <w:rPr>
                <w:rFonts w:ascii="Times New Roman" w:hAnsi="Times New Roman" w:cs="Times New Roman"/>
                <w:sz w:val="20"/>
                <w:szCs w:val="20"/>
              </w:rPr>
              <w:t xml:space="preserve"> z sosem bolońskim drobiowo-wieprzowym z tartą marchewką, tarty ser </w:t>
            </w:r>
            <w:proofErr w:type="spellStart"/>
            <w:r w:rsidR="00AA687A" w:rsidRPr="00AA687A">
              <w:rPr>
                <w:rFonts w:ascii="Times New Roman" w:hAnsi="Times New Roman" w:cs="Times New Roman"/>
                <w:sz w:val="20"/>
                <w:szCs w:val="20"/>
              </w:rPr>
              <w:t>mozarella</w:t>
            </w:r>
            <w:proofErr w:type="spellEnd"/>
            <w:r w:rsidRPr="00AA687A">
              <w:rPr>
                <w:rFonts w:ascii="Times New Roman" w:hAnsi="Times New Roman" w:cs="Times New Roman"/>
                <w:sz w:val="20"/>
                <w:szCs w:val="20"/>
              </w:rPr>
              <w:t xml:space="preserve"> do posypania </w:t>
            </w:r>
            <w:r w:rsidR="00A21C4B">
              <w:rPr>
                <w:rFonts w:ascii="Times New Roman" w:hAnsi="Times New Roman" w:cs="Times New Roman"/>
                <w:sz w:val="20"/>
                <w:szCs w:val="20"/>
              </w:rPr>
              <w:t>220g (</w:t>
            </w:r>
            <w:r w:rsidR="00A21C4B" w:rsidRPr="00A21C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pszenica-</w:t>
            </w:r>
            <w:proofErr w:type="spellStart"/>
            <w:r w:rsidR="00A21C4B" w:rsidRPr="00A21C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durum</w:t>
            </w:r>
            <w:proofErr w:type="spellEnd"/>
            <w:r w:rsidR="00A21C4B" w:rsidRPr="00A21C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jaja</w:t>
            </w:r>
            <w:r w:rsidR="00A21C4B">
              <w:rPr>
                <w:rFonts w:ascii="Times New Roman" w:hAnsi="Times New Roman" w:cs="Times New Roman"/>
                <w:sz w:val="20"/>
                <w:szCs w:val="20"/>
              </w:rPr>
              <w:t xml:space="preserve">), kompot owocowy 250ml </w:t>
            </w:r>
            <w:r w:rsidR="00A21C4B"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(woda, </w:t>
            </w:r>
            <w:proofErr w:type="spellStart"/>
            <w:r w:rsidR="00A21C4B"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śliwka,wiśnia,porzeczka</w:t>
            </w:r>
            <w:proofErr w:type="spellEnd"/>
            <w:r w:rsidR="00A21C4B"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agrest </w:t>
            </w:r>
            <w:proofErr w:type="spellStart"/>
            <w:r w:rsidR="00A21C4B"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mr,cukier</w:t>
            </w:r>
            <w:proofErr w:type="spellEnd"/>
            <w:r w:rsidR="00A21C4B" w:rsidRPr="0058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C36" w14:textId="3BBDE109" w:rsidR="00CE4631" w:rsidRPr="00AA687A" w:rsidRDefault="00A21C4B" w:rsidP="00782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o</w:t>
            </w:r>
            <w:r w:rsidR="00AA687A" w:rsidRPr="00AA687A">
              <w:rPr>
                <w:rFonts w:ascii="Times New Roman" w:hAnsi="Times New Roman" w:cs="Times New Roman"/>
                <w:sz w:val="20"/>
                <w:szCs w:val="20"/>
              </w:rPr>
              <w:t xml:space="preserve">górkowa na wywarze </w:t>
            </w:r>
            <w:r w:rsidR="00AA687A">
              <w:rPr>
                <w:rFonts w:ascii="Times New Roman" w:hAnsi="Times New Roman" w:cs="Times New Roman"/>
                <w:sz w:val="20"/>
                <w:szCs w:val="20"/>
              </w:rPr>
              <w:t>jarskim</w:t>
            </w:r>
            <w:r w:rsidR="00AA687A" w:rsidRPr="00AA687A">
              <w:rPr>
                <w:rFonts w:ascii="Times New Roman" w:hAnsi="Times New Roman" w:cs="Times New Roman"/>
                <w:sz w:val="20"/>
                <w:szCs w:val="20"/>
              </w:rPr>
              <w:t xml:space="preserve"> z ziemnia</w:t>
            </w:r>
            <w:r w:rsidR="00AA687A">
              <w:rPr>
                <w:rFonts w:ascii="Times New Roman" w:hAnsi="Times New Roman" w:cs="Times New Roman"/>
                <w:sz w:val="20"/>
                <w:szCs w:val="20"/>
              </w:rPr>
              <w:t xml:space="preserve">kami           </w:t>
            </w:r>
            <w:r w:rsidR="00AA687A" w:rsidRPr="00AA687A">
              <w:rPr>
                <w:rFonts w:ascii="Times New Roman" w:hAnsi="Times New Roman" w:cs="Times New Roman"/>
                <w:sz w:val="20"/>
                <w:szCs w:val="20"/>
              </w:rPr>
              <w:t xml:space="preserve"> i koperkiem (</w:t>
            </w:r>
            <w:r w:rsidR="00AA687A">
              <w:rPr>
                <w:rFonts w:ascii="Times New Roman" w:hAnsi="Times New Roman" w:cs="Times New Roman"/>
                <w:sz w:val="20"/>
                <w:szCs w:val="20"/>
              </w:rPr>
              <w:t xml:space="preserve">woda,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ogórki kiszone 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E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="00CE589D" w:rsidRPr="00CE58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CE589D" w:rsidRPr="00CE589D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udding </w:t>
            </w:r>
            <w:proofErr w:type="spellStart"/>
            <w:r w:rsidR="00CE589D" w:rsidRPr="00CE589D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chia</w:t>
            </w:r>
            <w:proofErr w:type="spellEnd"/>
            <w:r w:rsidR="00CE589D" w:rsidRPr="00CE589D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 na </w:t>
            </w:r>
            <w:r w:rsidR="00CE589D" w:rsidRPr="00CE589D">
              <w:rPr>
                <w:rFonts w:ascii="Times New Roman" w:hAnsi="Times New Roman" w:cs="Times New Roman"/>
                <w:b/>
                <w:bCs/>
                <w:color w:val="202020"/>
                <w:sz w:val="20"/>
                <w:szCs w:val="20"/>
              </w:rPr>
              <w:t>mleku</w:t>
            </w:r>
            <w:r w:rsidR="00CE589D" w:rsidRPr="00CE589D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 z musem mango</w:t>
            </w:r>
            <w:r w:rsidR="00CE589D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 150g</w:t>
            </w:r>
            <w:r w:rsidR="00CE589D" w:rsidRPr="00CE589D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,</w:t>
            </w:r>
            <w:r w:rsidR="00CE589D" w:rsidRPr="00CE5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89D" w:rsidRPr="00CE589D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mix</w:t>
            </w:r>
            <w:r w:rsidR="00CE589D" w:rsidRPr="00CE5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89D" w:rsidRPr="00CE589D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warzyw</w:t>
            </w:r>
            <w:r w:rsidR="00CE589D" w:rsidRPr="00CE5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89D" w:rsidRPr="00CE589D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do chrupania</w:t>
            </w:r>
          </w:p>
        </w:tc>
      </w:tr>
      <w:tr w:rsidR="00CE4631" w:rsidRPr="00CE4631" w14:paraId="59C59716" w14:textId="77777777" w:rsidTr="00CE4631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F3DC" w14:textId="5D65DE7D" w:rsidR="00CE4631" w:rsidRPr="00CE4631" w:rsidRDefault="00EC7658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</w:t>
            </w:r>
          </w:p>
          <w:p w14:paraId="687A12D7" w14:textId="48DA6AB7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  <w:p w14:paraId="2E31ACBB" w14:textId="53E1DD27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479E" w14:textId="3F0C5F1D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Kakao (</w:t>
            </w:r>
            <w:r w:rsidRPr="00CE46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kakao o obniżonej zawartości tłuszczu 10-12%regulator kwasowości ,węglan</w:t>
            </w:r>
            <w:r w:rsidRPr="00CE46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potasu</w:t>
            </w:r>
            <w:r w:rsidRPr="00CE46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r w:rsidRPr="00CE46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na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mleku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250ml z , chleb orkiszowy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mąka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pszenna, orkiszowa, żytnia,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woda,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drożdże,sól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30g z masłem, (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mleko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szczypiorkiem, rzodkiewką, ogórek kiszony 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15g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A02F8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szynka 20g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4F64" w14:textId="4FFD462B" w:rsidR="00CE4631" w:rsidRPr="00CE4631" w:rsidRDefault="00FB275C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192063282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Ziemniaki z koperkiem, 130g,</w:t>
            </w:r>
            <w:r w:rsidRPr="00FB2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bookmarkEnd w:id="1"/>
            <w:r w:rsidRPr="00FB2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jajko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sadzone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60g, </w:t>
            </w:r>
            <w:r w:rsidR="00A02F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sałata z rzodkiewką, ogórek zielony, koperek, jogurt grecki 30g </w:t>
            </w:r>
            <w:r w:rsidR="00A02F80" w:rsidRPr="00A02F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(mleko</w:t>
            </w:r>
            <w:r w:rsidR="00A02F80" w:rsidRPr="00A0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cytryna, sól, </w:t>
            </w:r>
            <w:proofErr w:type="spellStart"/>
            <w:r w:rsidR="00A02F80" w:rsidRPr="00A0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peprz</w:t>
            </w:r>
            <w:proofErr w:type="spellEnd"/>
            <w:r w:rsidR="00A02F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kompot z aronii (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woda,aronia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mrożona,cukier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)250ml.  </w:t>
            </w:r>
            <w:r w:rsidR="00782C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winogron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84BF" w14:textId="4CDE84AE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</w:t>
            </w:r>
            <w:r w:rsidR="00A02F8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gulaszowa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 makaronem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 passata pomidorowa,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włoszczyzna, (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seler),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makaron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jaja,pszenica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pietruszki,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250ml.</w:t>
            </w:r>
          </w:p>
          <w:p w14:paraId="408F6FEC" w14:textId="58DDEA92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Chałka 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mąka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pszenna,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sól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drożdże ,woda), </w:t>
            </w:r>
            <w:r w:rsidRPr="00CE4631">
              <w:rPr>
                <w:rFonts w:ascii="Times New Roman" w:eastAsia="Times New Roman" w:hAnsi="Times New Roman" w:cs="Times New Roman"/>
                <w:sz w:val="20"/>
                <w:szCs w:val="20"/>
              </w:rPr>
              <w:t>z dżemem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truskawkowym 100% 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30g/5g</w:t>
            </w:r>
            <w:r w:rsidR="00782C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bawarka 150ml</w:t>
            </w:r>
          </w:p>
        </w:tc>
      </w:tr>
      <w:tr w:rsidR="00CE4631" w:rsidRPr="00CE4631" w14:paraId="6EE7DB1C" w14:textId="77777777" w:rsidTr="00CE4631">
        <w:trPr>
          <w:trHeight w:val="1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057B" w14:textId="35563DD3" w:rsidR="00CE4631" w:rsidRPr="00CE4631" w:rsidRDefault="00EC7658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</w:t>
            </w:r>
          </w:p>
          <w:p w14:paraId="5BD8F508" w14:textId="344F61E3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  <w:p w14:paraId="2D3D1A56" w14:textId="20B6E8E4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1456" w14:textId="63D294E4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Zacierka (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pszenica,jaja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)na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 z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rodzynkami 250ml,chleb słonecznikowy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mąka 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razowa,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pszenna,żytnia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, woda, ziarna słonecznika, drożdże, sól)</w:t>
            </w:r>
            <w:r w:rsidRPr="00CE46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30g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02F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ser żółty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mleko,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sól,kultury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bakterii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mlekowych,stabilizator:chlorek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wapnia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20g,0g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,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ogórkiem kiszonym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papryka ,szczypiorkiem, zielona liściasta z wiśnią i miodem 200ml    Jabłka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0853" w14:textId="5723B75C" w:rsidR="00FB275C" w:rsidRPr="00CE4631" w:rsidRDefault="00FB275C" w:rsidP="00FB2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Kasza </w:t>
            </w:r>
            <w:r w:rsidR="00782C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gryczana</w:t>
            </w:r>
            <w:r w:rsidR="002F0B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130g, pulpety z indyka w sosie z koperkiem  60g/50ml (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filet z indyka, cebula, czosnek, bułka tarta(mąka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pszenna,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drożdże,sól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)olej rzepakowy, przyprawy),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ćwikła60g (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buraki,chrzan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tarty ,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cytryna,oliwa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z oliwek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,cebula, przyprawy),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kompot z wiśni(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woda, wiśnie .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mroż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cukier) 250ml</w:t>
            </w:r>
          </w:p>
          <w:p w14:paraId="48A0D878" w14:textId="72FF11C7" w:rsidR="00CE4631" w:rsidRPr="00CE4631" w:rsidRDefault="00CE4631" w:rsidP="00782C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A3D2" w14:textId="77777777" w:rsidR="00782CDB" w:rsidRPr="00CE4631" w:rsidRDefault="00782CDB" w:rsidP="00782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z kukurydzy z ziemniakami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kukurydza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włoszczyzna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, (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)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jaja, mleko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natka pietruszki,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)250ml,</w:t>
            </w:r>
          </w:p>
          <w:p w14:paraId="78A1B69F" w14:textId="0630CACB" w:rsidR="00CE4631" w:rsidRPr="00CE4631" w:rsidRDefault="0012327D" w:rsidP="00123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Ciasto kokosowe z brzoskwiniami </w:t>
            </w:r>
            <w:r w:rsidRPr="001232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1232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jajka, </w:t>
            </w:r>
            <w:r w:rsidRPr="001232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jogurt </w:t>
            </w:r>
            <w:proofErr w:type="spellStart"/>
            <w:r w:rsidRPr="001232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nat</w:t>
            </w:r>
            <w:proofErr w:type="spellEnd"/>
            <w:r w:rsidRPr="001232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</w:t>
            </w:r>
            <w:r w:rsidRPr="001232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mleko)</w:t>
            </w:r>
            <w:r w:rsidRPr="001232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mąka pszenna i </w:t>
            </w:r>
            <w:proofErr w:type="spellStart"/>
            <w:r w:rsidRPr="001232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orkiszowa,wiórki</w:t>
            </w:r>
            <w:proofErr w:type="spellEnd"/>
            <w:r w:rsidRPr="001232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kokosowe, olej rzepakowy ,cukier, </w:t>
            </w:r>
            <w:proofErr w:type="spellStart"/>
            <w:r w:rsidRPr="001232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pdp</w:t>
            </w:r>
            <w:proofErr w:type="spellEnd"/>
            <w:r w:rsidRPr="001232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brzoskwinie)</w:t>
            </w:r>
          </w:p>
        </w:tc>
      </w:tr>
      <w:tr w:rsidR="00CE4631" w:rsidRPr="00CE4631" w14:paraId="3B7B6DEB" w14:textId="77777777" w:rsidTr="00CE4631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A9FF" w14:textId="16249957" w:rsidR="00CE4631" w:rsidRPr="00CE4631" w:rsidRDefault="00585B65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</w:t>
            </w:r>
          </w:p>
          <w:p w14:paraId="1FFF79F9" w14:textId="10B93126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  <w:p w14:paraId="26F7133C" w14:textId="53E6A446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AD1A" w14:textId="77777777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Kawa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jęczmień,żyto,cykoria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,)z mlekiem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200ml, stół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szwedzki: bułka pszenna (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mąka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pszenna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 drożdże, sól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 60g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z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masłem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(mleko)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8g,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jajko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twarożek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(mleko)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szynka(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mięso od szynki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przyprawy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sól)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,, szczypiorek, rzodkiewka, papryka, ogórek kiszony</w:t>
            </w:r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5B62A326" w14:textId="77777777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Herbata z lipy  z miodem i cytryną 200ml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FD56" w14:textId="361DC699" w:rsidR="00CE4631" w:rsidRPr="00CE4631" w:rsidRDefault="00FB275C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Ziemniaki z koperkiem 130g, </w:t>
            </w:r>
            <w:r w:rsidR="009D21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kotlet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rybny  (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miruna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jaja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bułka tarta –(mąka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pszenna,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drożdże,sól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olej rzepakowy),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surówka z kapusty kiszonej z żurawiną,  (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cebula,olej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sól, pieprz), kompot śliwkowy (woda, śliwka mrożona, cukier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250ml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1CDF" w14:textId="77777777" w:rsidR="00782CDB" w:rsidRPr="00CE4631" w:rsidRDefault="00782CDB" w:rsidP="00782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żurek z grzankami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woda, zakwas 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żytni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czosnek,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włoszczyzna, (</w:t>
            </w:r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seler),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mleko,</w:t>
            </w:r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natka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pietruszki,</w:t>
            </w:r>
            <w:r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250ml,</w:t>
            </w:r>
          </w:p>
          <w:p w14:paraId="2B6B50DC" w14:textId="2E2B313A" w:rsidR="00782CDB" w:rsidRPr="00CE4631" w:rsidRDefault="00F67235" w:rsidP="00782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Galaretka z owocami , </w:t>
            </w:r>
            <w:r w:rsidR="00782CDB" w:rsidRPr="00CE46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biszkop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ty</w:t>
            </w:r>
          </w:p>
          <w:p w14:paraId="488F45F4" w14:textId="4F09C417" w:rsidR="00CE4631" w:rsidRPr="00CE4631" w:rsidRDefault="00782CDB" w:rsidP="00782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6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CE46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mąka </w:t>
            </w:r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pszenna, 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jaja,</w:t>
            </w:r>
            <w:r w:rsidRPr="00CE46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cukier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,</w:t>
            </w:r>
            <w:proofErr w:type="spellStart"/>
            <w:r w:rsidRPr="00CE46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subst.spulchniająca</w:t>
            </w:r>
            <w:proofErr w:type="spellEnd"/>
            <w:r w:rsidRPr="00CE46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(wodorowęglan amonu) miód pszczeli)</w:t>
            </w:r>
          </w:p>
        </w:tc>
      </w:tr>
      <w:tr w:rsidR="00CE4631" w:rsidRPr="00CE4631" w14:paraId="7DDEF58D" w14:textId="77777777" w:rsidTr="00585B65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A6C4" w14:textId="16045B9A" w:rsidR="00CE4631" w:rsidRPr="00CE4631" w:rsidRDefault="00585B65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01</w:t>
            </w:r>
          </w:p>
          <w:p w14:paraId="43EE713D" w14:textId="2C99DAE6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  <w:p w14:paraId="2D7B084E" w14:textId="401981FF" w:rsidR="00CE4631" w:rsidRPr="00CE4631" w:rsidRDefault="00CE4631" w:rsidP="00CE46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63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585B6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553" w14:textId="01679A99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BD0" w14:textId="255403E0" w:rsidR="00CE4631" w:rsidRPr="00CE4631" w:rsidRDefault="00CE4631" w:rsidP="00CE4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B73" w14:textId="7CD70F19" w:rsidR="00CE4631" w:rsidRPr="00CE4631" w:rsidRDefault="00CE4631" w:rsidP="00782C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D7F2D10" w14:textId="77777777" w:rsidR="00CE4631" w:rsidRPr="00CE4631" w:rsidRDefault="00CE4631" w:rsidP="00CE463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42F0AEFB" w14:textId="77777777" w:rsidR="00CE4631" w:rsidRPr="00CE4631" w:rsidRDefault="00CE4631" w:rsidP="00CE4631">
      <w:pPr>
        <w:tabs>
          <w:tab w:val="left" w:pos="1248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CE4631">
        <w:rPr>
          <w:rFonts w:ascii="Times New Roman" w:eastAsia="Times New Roman" w:hAnsi="Times New Roman" w:cs="Times New Roman"/>
          <w:sz w:val="21"/>
          <w:szCs w:val="21"/>
          <w:lang w:eastAsia="pl-PL"/>
        </w:rPr>
        <w:t>Zastrzegamy możliwość zmian w jadłospisie. Wszystkie potrawy są własnej produkcji.</w:t>
      </w:r>
      <w:r w:rsidRPr="00CE463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Dla dzieci o zapotrzebowaniu energetycznym 1000-1400 kcal na dobę</w:t>
      </w:r>
    </w:p>
    <w:p w14:paraId="2675A9E1" w14:textId="77777777" w:rsidR="00CE4631" w:rsidRPr="00CE4631" w:rsidRDefault="00CE4631" w:rsidP="00CE463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16"/>
          <w:szCs w:val="24"/>
          <w:lang w:eastAsia="pl-PL"/>
        </w:rPr>
      </w:pPr>
      <w:r w:rsidRPr="00CE4631">
        <w:rPr>
          <w:rFonts w:ascii="Times New Roman" w:eastAsia="Times New Roman" w:hAnsi="Times New Roman" w:cs="Times New Roman"/>
          <w:b/>
          <w:i/>
          <w:iCs/>
          <w:color w:val="FF0000"/>
          <w:sz w:val="16"/>
          <w:szCs w:val="24"/>
          <w:lang w:eastAsia="pl-PL"/>
        </w:rPr>
        <w:t>Wykaz substancji i produktów powodujących alergie lub nietolerancje pokarmowe wykorzystanych do przygotowania posiłków na terenie naszej kuchni zaznaczono pogrubioną czcionką.</w:t>
      </w:r>
    </w:p>
    <w:p w14:paraId="0B02D649" w14:textId="77777777" w:rsidR="00CE4631" w:rsidRPr="00CE4631" w:rsidRDefault="00CE4631" w:rsidP="00CE4631">
      <w:pPr>
        <w:spacing w:after="0" w:line="240" w:lineRule="auto"/>
        <w:outlineLvl w:val="0"/>
        <w:rPr>
          <w:rFonts w:ascii="Calibri" w:eastAsia="Calibri" w:hAnsi="Calibri" w:cs="Times New Roman"/>
          <w:i/>
          <w:sz w:val="16"/>
          <w:szCs w:val="16"/>
        </w:rPr>
      </w:pPr>
      <w:proofErr w:type="spellStart"/>
      <w:r w:rsidRPr="00CE4631">
        <w:rPr>
          <w:rFonts w:ascii="Times New Roman" w:eastAsia="Times New Roman" w:hAnsi="Times New Roman" w:cs="Times New Roman"/>
          <w:sz w:val="16"/>
          <w:szCs w:val="24"/>
          <w:lang w:eastAsia="pl-PL"/>
        </w:rPr>
        <w:t>Rozp</w:t>
      </w:r>
      <w:proofErr w:type="spellEnd"/>
      <w:r w:rsidRPr="00CE4631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. </w:t>
      </w:r>
      <w:proofErr w:type="spellStart"/>
      <w:r w:rsidRPr="00CE4631">
        <w:rPr>
          <w:rFonts w:ascii="Times New Roman" w:eastAsia="Times New Roman" w:hAnsi="Times New Roman" w:cs="Times New Roman"/>
          <w:sz w:val="16"/>
          <w:szCs w:val="24"/>
          <w:lang w:eastAsia="pl-PL"/>
        </w:rPr>
        <w:t>PEiR</w:t>
      </w:r>
      <w:proofErr w:type="spellEnd"/>
      <w:r w:rsidRPr="00CE4631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Nr 1169/2011 z dn. 25.10.11r</w:t>
      </w:r>
      <w:r w:rsidRPr="00CE4631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. w sprawie przekazywania konsumentom informacji na temat żywności. </w:t>
      </w:r>
      <w:r w:rsidRPr="00CE4631">
        <w:rPr>
          <w:rFonts w:ascii="Times New Roman" w:eastAsia="Times New Roman" w:hAnsi="Times New Roman" w:cs="Times New Roman"/>
          <w:sz w:val="16"/>
          <w:szCs w:val="24"/>
          <w:lang w:eastAsia="pl-PL"/>
        </w:rPr>
        <w:t>Załącznik Nr II</w:t>
      </w:r>
      <w:r w:rsidRPr="00CE4631">
        <w:rPr>
          <w:rFonts w:ascii="Times New Roman" w:eastAsia="Times New Roman" w:hAnsi="Times New Roman" w:cs="Times New Roman"/>
          <w:b/>
          <w:sz w:val="10"/>
          <w:szCs w:val="18"/>
          <w:lang w:eastAsia="pl-PL"/>
        </w:rPr>
        <w:t xml:space="preserve">                    </w:t>
      </w:r>
      <w:r w:rsidRPr="00CE4631">
        <w:rPr>
          <w:rFonts w:ascii="Times New Roman" w:eastAsia="Times New Roman" w:hAnsi="Times New Roman" w:cs="Times New Roman"/>
          <w:b/>
          <w:sz w:val="16"/>
          <w:szCs w:val="18"/>
          <w:lang w:eastAsia="pl-PL"/>
        </w:rPr>
        <w:t>Dla dzieci o zapotrzebowaniu energetycznym 1000-1400 kcal na dobę</w:t>
      </w:r>
      <w:r w:rsidRPr="00CE4631">
        <w:rPr>
          <w:rFonts w:ascii="Calibri" w:eastAsia="Calibri" w:hAnsi="Calibri" w:cs="Times New Roman"/>
          <w:b/>
          <w:sz w:val="16"/>
          <w:szCs w:val="16"/>
        </w:rPr>
        <w:t xml:space="preserve">*W zakładzie używane  są   substancje  lub  produkty powodujące  alergie  lub  reakcje  nietolerancji, które mogą dostać  się  do  produktu  gotowego  reakcji  krzyżowych *mleko, sezam, ziarna zbóż zawierających gluten, seler, jaja, soja, ryba, gorczyca, kakao. </w:t>
      </w:r>
      <w:r w:rsidRPr="00CE4631">
        <w:rPr>
          <w:rFonts w:ascii="Calibri" w:eastAsia="Calibri" w:hAnsi="Calibri" w:cs="Times New Roman"/>
          <w:i/>
          <w:sz w:val="16"/>
          <w:szCs w:val="16"/>
        </w:rPr>
        <w:t xml:space="preserve">Do  przygotowania  potraw  na  ciepło  używamy  oleju  rzepakowego, natomiast  do  surówek  i  sałatek  oleje  nierafinowane  np. oliwa z oliwek, rzepakowy, lniany .        </w:t>
      </w:r>
    </w:p>
    <w:p w14:paraId="06E3752E" w14:textId="532B3AC8" w:rsidR="00CE4631" w:rsidRDefault="00CE4631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  <w:r w:rsidRPr="00CE4631"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  <w:t xml:space="preserve">   Woda mineralna jest dostępna dla dzieci  w czasie pobytu w przedszkolu.</w:t>
      </w:r>
    </w:p>
    <w:p w14:paraId="3C7AD9C8" w14:textId="5001A04D" w:rsidR="009D2161" w:rsidRDefault="009D2161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</w:p>
    <w:p w14:paraId="696F9139" w14:textId="78231D15" w:rsidR="009D2161" w:rsidRDefault="009D2161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</w:p>
    <w:p w14:paraId="761FA59D" w14:textId="372162F5" w:rsidR="009D2161" w:rsidRDefault="009D2161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</w:p>
    <w:p w14:paraId="16DE32A3" w14:textId="654964B0" w:rsidR="009D2161" w:rsidRDefault="009D2161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</w:p>
    <w:p w14:paraId="4BA8AD19" w14:textId="47E5A654" w:rsidR="009D2161" w:rsidRDefault="009D2161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</w:p>
    <w:p w14:paraId="502AB30A" w14:textId="11236E43" w:rsidR="00D13FA3" w:rsidRDefault="00D13FA3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</w:p>
    <w:p w14:paraId="1749BBD6" w14:textId="02B7BCC4" w:rsidR="00D13FA3" w:rsidRDefault="00D13FA3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</w:p>
    <w:p w14:paraId="5DD14B45" w14:textId="41418C61" w:rsidR="00D13FA3" w:rsidRDefault="00D13FA3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</w:p>
    <w:p w14:paraId="0AB34ED1" w14:textId="77777777" w:rsidR="00D13FA3" w:rsidRDefault="00D13FA3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</w:p>
    <w:p w14:paraId="6749AF6A" w14:textId="10DB6D3F" w:rsidR="009D2161" w:rsidRDefault="009D2161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</w:p>
    <w:p w14:paraId="4CFAC767" w14:textId="4BC09920" w:rsidR="009D2161" w:rsidRDefault="009D2161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</w:p>
    <w:p w14:paraId="36BF513E" w14:textId="649C9196" w:rsidR="009D2161" w:rsidRDefault="009D2161" w:rsidP="00CE4631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i/>
          <w:sz w:val="16"/>
          <w:szCs w:val="16"/>
          <w:u w:val="single"/>
        </w:rPr>
      </w:pPr>
    </w:p>
    <w:p w14:paraId="5F132433" w14:textId="77777777" w:rsidR="00CE4631" w:rsidRPr="00CE4631" w:rsidRDefault="00CE4631" w:rsidP="00CE4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E4631" w:rsidRPr="00CE4631" w:rsidSect="00CE4631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2DE7"/>
    <w:multiLevelType w:val="multilevel"/>
    <w:tmpl w:val="617C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31"/>
    <w:rsid w:val="00042DCA"/>
    <w:rsid w:val="00043E32"/>
    <w:rsid w:val="000E6F37"/>
    <w:rsid w:val="0012327D"/>
    <w:rsid w:val="00275B65"/>
    <w:rsid w:val="0028018C"/>
    <w:rsid w:val="002E390D"/>
    <w:rsid w:val="002E3B8C"/>
    <w:rsid w:val="002F0BFC"/>
    <w:rsid w:val="00395756"/>
    <w:rsid w:val="003E66BE"/>
    <w:rsid w:val="00437CDD"/>
    <w:rsid w:val="00485585"/>
    <w:rsid w:val="00521269"/>
    <w:rsid w:val="0053102C"/>
    <w:rsid w:val="00563A45"/>
    <w:rsid w:val="00585B65"/>
    <w:rsid w:val="00586657"/>
    <w:rsid w:val="006415CC"/>
    <w:rsid w:val="00641631"/>
    <w:rsid w:val="006462E2"/>
    <w:rsid w:val="006E11D1"/>
    <w:rsid w:val="0071329B"/>
    <w:rsid w:val="00782CDB"/>
    <w:rsid w:val="007C5087"/>
    <w:rsid w:val="008051D4"/>
    <w:rsid w:val="008A783D"/>
    <w:rsid w:val="009D2161"/>
    <w:rsid w:val="00A02F80"/>
    <w:rsid w:val="00A21C4B"/>
    <w:rsid w:val="00A51927"/>
    <w:rsid w:val="00A54079"/>
    <w:rsid w:val="00AA687A"/>
    <w:rsid w:val="00AD1BAD"/>
    <w:rsid w:val="00B50CD9"/>
    <w:rsid w:val="00BB1664"/>
    <w:rsid w:val="00BB5810"/>
    <w:rsid w:val="00C14911"/>
    <w:rsid w:val="00C428D7"/>
    <w:rsid w:val="00C500E2"/>
    <w:rsid w:val="00C674A5"/>
    <w:rsid w:val="00C7399D"/>
    <w:rsid w:val="00C85E18"/>
    <w:rsid w:val="00CE4631"/>
    <w:rsid w:val="00CE57AC"/>
    <w:rsid w:val="00CE589D"/>
    <w:rsid w:val="00D13FA3"/>
    <w:rsid w:val="00D86C80"/>
    <w:rsid w:val="00DA0694"/>
    <w:rsid w:val="00E37ABF"/>
    <w:rsid w:val="00E65B2D"/>
    <w:rsid w:val="00E846D4"/>
    <w:rsid w:val="00EC7658"/>
    <w:rsid w:val="00F34773"/>
    <w:rsid w:val="00F67235"/>
    <w:rsid w:val="00F719DD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61F4"/>
  <w15:chartTrackingRefBased/>
  <w15:docId w15:val="{9D9B0733-A7B4-4DCD-AD6D-B55C232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3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1298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Pikul Katarzyna</dc:creator>
  <cp:keywords/>
  <dc:description/>
  <cp:lastModifiedBy>Głogowska Joanna</cp:lastModifiedBy>
  <cp:revision>13</cp:revision>
  <cp:lastPrinted>2026-04-17T08:29:00Z</cp:lastPrinted>
  <dcterms:created xsi:type="dcterms:W3CDTF">2026-04-14T11:57:00Z</dcterms:created>
  <dcterms:modified xsi:type="dcterms:W3CDTF">2026-04-17T08:32:00Z</dcterms:modified>
</cp:coreProperties>
</file>